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960" w:rsidRDefault="00667960" w:rsidP="00667960">
      <w:hyperlink r:id="rId4" w:history="1">
        <w:r w:rsidRPr="009B27EF">
          <w:rPr>
            <w:rStyle w:val="a3"/>
          </w:rPr>
          <w:t>https://disk.yandex.ru/d/ARgsmP1yK7vj7g</w:t>
        </w:r>
      </w:hyperlink>
    </w:p>
    <w:p w:rsidR="00667960" w:rsidRPr="00667960" w:rsidRDefault="00667960" w:rsidP="00667960"/>
    <w:sectPr w:rsidR="00667960" w:rsidRPr="00667960" w:rsidSect="007A6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960"/>
    <w:rsid w:val="00667960"/>
    <w:rsid w:val="007A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796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796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ARgsmP1yK7vj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Тыршкин</dc:creator>
  <cp:lastModifiedBy>Тыршкин</cp:lastModifiedBy>
  <cp:revision>1</cp:revision>
  <dcterms:created xsi:type="dcterms:W3CDTF">2025-01-26T22:03:00Z</dcterms:created>
  <dcterms:modified xsi:type="dcterms:W3CDTF">2025-01-26T22:08:00Z</dcterms:modified>
</cp:coreProperties>
</file>